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38" w:rsidRDefault="00F43B38" w:rsidP="00F43B38">
      <w:pPr>
        <w:jc w:val="center"/>
      </w:pPr>
      <w:proofErr w:type="gramStart"/>
      <w:r>
        <w:t>Instructions for Running MATLAB Code for Chapter 3 Examples.</w:t>
      </w:r>
      <w:proofErr w:type="gramEnd"/>
    </w:p>
    <w:p w:rsidR="00F43B38" w:rsidRDefault="00F43B38" w:rsidP="00F43B38"/>
    <w:p w:rsidR="0005091C" w:rsidRDefault="00F43B38">
      <w:r>
        <w:t xml:space="preserve">The enclosed MATLAB files will allow a user to compute the optimal search plan examples in Chapter 3 and to reproduce Figures 3.1, 3.2 and 3.3.  This can be done by simply </w:t>
      </w:r>
      <w:proofErr w:type="gramStart"/>
      <w:r>
        <w:t xml:space="preserve">executing  </w:t>
      </w:r>
      <w:proofErr w:type="spellStart"/>
      <w:r w:rsidRPr="00F2302A">
        <w:rPr>
          <w:b/>
        </w:rPr>
        <w:t>RunBookExamples</w:t>
      </w:r>
      <w:proofErr w:type="spellEnd"/>
      <w:proofErr w:type="gramEnd"/>
      <w:r>
        <w:t xml:space="preserve">.  The data file “data.txt” and the default values for the parameters that are set in the code will produce these examples.  </w:t>
      </w:r>
      <w:r w:rsidR="00E44F51">
        <w:t xml:space="preserve">Most of the example parameters are set in </w:t>
      </w:r>
      <w:proofErr w:type="spellStart"/>
      <w:r w:rsidR="00E44F51" w:rsidRPr="00F2302A">
        <w:rPr>
          <w:b/>
        </w:rPr>
        <w:t>SetUpInputs</w:t>
      </w:r>
      <w:proofErr w:type="spellEnd"/>
      <w:r w:rsidR="00E44F51">
        <w:t>.  The parameters governing the number of iterations are set at th</w:t>
      </w:r>
      <w:r w:rsidR="00F2302A">
        <w:t xml:space="preserve">e beginning of </w:t>
      </w:r>
      <w:proofErr w:type="spellStart"/>
      <w:r w:rsidR="00F2302A" w:rsidRPr="00F2302A">
        <w:rPr>
          <w:b/>
        </w:rPr>
        <w:t>RunBookExamples</w:t>
      </w:r>
      <w:proofErr w:type="spellEnd"/>
      <w:r w:rsidR="00E44F51">
        <w:t xml:space="preserve">.  </w:t>
      </w:r>
      <w:r>
        <w:t>The user can modify these parameter</w:t>
      </w:r>
      <w:r w:rsidR="00D00986">
        <w:t>s to produce variations on the</w:t>
      </w:r>
      <w:r>
        <w:t xml:space="preserve"> examples</w:t>
      </w:r>
      <w:r w:rsidR="00D00986">
        <w:t xml:space="preserve"> in the Chapter 3</w:t>
      </w:r>
      <w:r>
        <w:t>.</w:t>
      </w:r>
      <w:r w:rsidR="0005091C">
        <w:t xml:space="preserve">  </w:t>
      </w:r>
    </w:p>
    <w:p w:rsidR="00F43B38" w:rsidRDefault="0005091C">
      <w:r>
        <w:t>The following paragraphs describe the inputs.</w:t>
      </w:r>
      <w:r w:rsidR="00F43B38">
        <w:t xml:space="preserve">  </w:t>
      </w:r>
      <w:r>
        <w:t xml:space="preserve">We start by describing the operation of </w:t>
      </w:r>
      <w:proofErr w:type="spellStart"/>
      <w:r w:rsidRPr="00F2302A">
        <w:rPr>
          <w:b/>
        </w:rPr>
        <w:t>SetUpInputs</w:t>
      </w:r>
      <w:proofErr w:type="spellEnd"/>
      <w:r>
        <w:t xml:space="preserve"> which sets most of the inputs and is the first program called by </w:t>
      </w:r>
      <w:proofErr w:type="spellStart"/>
      <w:r w:rsidRPr="00F2302A">
        <w:rPr>
          <w:b/>
        </w:rPr>
        <w:t>RunBookExamples</w:t>
      </w:r>
      <w:proofErr w:type="spellEnd"/>
      <w:r>
        <w:t>.</w:t>
      </w:r>
    </w:p>
    <w:p w:rsidR="00F537EB" w:rsidRDefault="0005091C">
      <w:proofErr w:type="spellStart"/>
      <w:proofErr w:type="gramStart"/>
      <w:r w:rsidRPr="0005091C">
        <w:rPr>
          <w:b/>
        </w:rPr>
        <w:t>SetUpInputs</w:t>
      </w:r>
      <w:proofErr w:type="spellEnd"/>
      <w:r w:rsidR="00F537EB">
        <w:t>.</w:t>
      </w:r>
      <w:proofErr w:type="gramEnd"/>
      <w:r w:rsidR="00F537EB">
        <w:t xml:space="preserve">  </w:t>
      </w:r>
      <w:r w:rsidR="00A50D6B">
        <w:t xml:space="preserve">This </w:t>
      </w:r>
      <w:r w:rsidR="004735B7">
        <w:t>program reads the following inputs.</w:t>
      </w:r>
    </w:p>
    <w:p w:rsidR="004735B7" w:rsidRDefault="004735B7">
      <w:r>
        <w:tab/>
      </w:r>
      <w:proofErr w:type="spellStart"/>
      <w:r w:rsidRPr="0057732C">
        <w:rPr>
          <w:b/>
        </w:rPr>
        <w:t>ReadData</w:t>
      </w:r>
      <w:proofErr w:type="spellEnd"/>
      <w:r>
        <w:t xml:space="preserve">; this reads the file data.txt which contains the sample paths </w:t>
      </w:r>
      <w:r w:rsidR="004B462B">
        <w:t>from</w:t>
      </w:r>
      <w:r>
        <w:t xml:space="preserve"> the target motion mode</w:t>
      </w:r>
      <w:r w:rsidR="0005091C">
        <w:t>l</w:t>
      </w:r>
      <w:r w:rsidR="004B462B">
        <w:t xml:space="preserve">.  These </w:t>
      </w:r>
      <w:r>
        <w:t xml:space="preserve">are generated </w:t>
      </w:r>
      <w:r w:rsidR="004B462B">
        <w:t xml:space="preserve">externally before running the </w:t>
      </w:r>
      <w:r w:rsidR="0005091C">
        <w:t>optimization</w:t>
      </w:r>
      <w:r w:rsidR="004B462B">
        <w:t xml:space="preserve"> </w:t>
      </w:r>
      <w:r>
        <w:t xml:space="preserve">by a simulation in the manner discussed in Chapter 3.  The file data.txt included with the example was generated based on the motion </w:t>
      </w:r>
      <w:r w:rsidR="00C6050D">
        <w:t xml:space="preserve">model </w:t>
      </w:r>
      <w:r>
        <w:t>description in Section 3.2.3.  There are N=5,000 sample path. Each path is represented by a row in data.txt.  Each row consists of</w:t>
      </w:r>
      <w:r w:rsidR="0057732C">
        <w:t xml:space="preserve"> a sample number followed by </w:t>
      </w:r>
      <w:r w:rsidR="004B462B">
        <w:t>3</w:t>
      </w:r>
      <w:r w:rsidR="0057732C">
        <w:t xml:space="preserve"> sets of 4 numbers containing </w:t>
      </w:r>
    </w:p>
    <w:p w:rsidR="004735B7" w:rsidRDefault="00E834A4" w:rsidP="0057732C">
      <w:pPr>
        <w:ind w:firstLine="720"/>
      </w:pPr>
      <w:r w:rsidRPr="00C6050D">
        <w:rPr>
          <w:i/>
        </w:rPr>
        <w:t>t</w:t>
      </w:r>
      <w:r w:rsidR="0057732C" w:rsidRPr="00C6050D">
        <w:rPr>
          <w:i/>
        </w:rPr>
        <w:t>ime</w:t>
      </w:r>
      <w:r w:rsidR="0057732C">
        <w:t xml:space="preserve">, </w:t>
      </w:r>
      <w:r w:rsidR="0057732C" w:rsidRPr="00C6050D">
        <w:rPr>
          <w:i/>
        </w:rPr>
        <w:t>x-</w:t>
      </w:r>
      <w:proofErr w:type="spellStart"/>
      <w:r w:rsidR="0057732C" w:rsidRPr="00C6050D">
        <w:rPr>
          <w:i/>
        </w:rPr>
        <w:t>postion</w:t>
      </w:r>
      <w:proofErr w:type="spellEnd"/>
      <w:r w:rsidR="0057732C">
        <w:t xml:space="preserve">, </w:t>
      </w:r>
      <w:r w:rsidR="0057732C" w:rsidRPr="00C6050D">
        <w:rPr>
          <w:i/>
        </w:rPr>
        <w:t>y-</w:t>
      </w:r>
      <w:proofErr w:type="spellStart"/>
      <w:r w:rsidR="0057732C" w:rsidRPr="00C6050D">
        <w:rPr>
          <w:i/>
        </w:rPr>
        <w:t>postion</w:t>
      </w:r>
      <w:proofErr w:type="spellEnd"/>
      <w:r w:rsidR="0057732C">
        <w:t xml:space="preserve">, </w:t>
      </w:r>
      <w:r w:rsidR="0057732C" w:rsidRPr="00C6050D">
        <w:rPr>
          <w:i/>
        </w:rPr>
        <w:t>cell number</w:t>
      </w:r>
      <w:r w:rsidR="0057732C">
        <w:t xml:space="preserve">, </w:t>
      </w:r>
    </w:p>
    <w:p w:rsidR="0057732C" w:rsidRDefault="0057732C" w:rsidP="0057732C">
      <w:r>
        <w:tab/>
      </w:r>
      <w:r w:rsidR="00E834A4" w:rsidRPr="00C6050D">
        <w:rPr>
          <w:i/>
        </w:rPr>
        <w:t>t</w:t>
      </w:r>
      <w:r w:rsidRPr="00C6050D">
        <w:rPr>
          <w:i/>
        </w:rPr>
        <w:t>ime</w:t>
      </w:r>
      <w:r>
        <w:t xml:space="preserve"> is a</w:t>
      </w:r>
      <w:r w:rsidR="00E834A4">
        <w:t>n integer</w:t>
      </w:r>
      <w:r>
        <w:t xml:space="preserve"> value from 0 to </w:t>
      </w:r>
      <w:r w:rsidR="004B462B">
        <w:t>2</w:t>
      </w:r>
    </w:p>
    <w:p w:rsidR="0057732C" w:rsidRDefault="0057732C" w:rsidP="0057732C">
      <w:r>
        <w:tab/>
      </w:r>
      <w:r w:rsidRPr="00C6050D">
        <w:rPr>
          <w:i/>
        </w:rPr>
        <w:t>x-position</w:t>
      </w:r>
      <w:r>
        <w:t xml:space="preserve"> </w:t>
      </w:r>
      <w:r w:rsidRPr="00C6050D">
        <w:rPr>
          <w:i/>
        </w:rPr>
        <w:t>and y-positon</w:t>
      </w:r>
      <w:r>
        <w:t xml:space="preserve"> </w:t>
      </w:r>
      <w:proofErr w:type="gramStart"/>
      <w:r w:rsidR="00E834A4">
        <w:t>are</w:t>
      </w:r>
      <w:proofErr w:type="gramEnd"/>
      <w:r>
        <w:t xml:space="preserve"> the x and y p</w:t>
      </w:r>
      <w:r w:rsidR="00E834A4">
        <w:t xml:space="preserve">ositions of the sample path at </w:t>
      </w:r>
      <w:r w:rsidR="00E834A4" w:rsidRPr="00C6050D">
        <w:rPr>
          <w:i/>
        </w:rPr>
        <w:t>t</w:t>
      </w:r>
      <w:r w:rsidRPr="00C6050D">
        <w:rPr>
          <w:i/>
        </w:rPr>
        <w:t>ime</w:t>
      </w:r>
    </w:p>
    <w:p w:rsidR="0057732C" w:rsidRDefault="00E834A4" w:rsidP="0057732C">
      <w:r>
        <w:tab/>
      </w:r>
      <w:r w:rsidRPr="00C6050D">
        <w:rPr>
          <w:i/>
        </w:rPr>
        <w:t>c</w:t>
      </w:r>
      <w:r w:rsidR="0057732C" w:rsidRPr="00C6050D">
        <w:rPr>
          <w:i/>
        </w:rPr>
        <w:t>ell number</w:t>
      </w:r>
      <w:r w:rsidR="0057732C">
        <w:t xml:space="preserve"> is number of the cell that con</w:t>
      </w:r>
      <w:r>
        <w:t>tains (x-position, y-positon).</w:t>
      </w:r>
    </w:p>
    <w:p w:rsidR="004B462B" w:rsidRDefault="004B462B" w:rsidP="0057732C">
      <w:r>
        <w:tab/>
        <w:t xml:space="preserve">Note, </w:t>
      </w:r>
      <w:r w:rsidR="0005091C">
        <w:t>the times 0, 1, 2, correspond to</w:t>
      </w:r>
      <w:r>
        <w:t xml:space="preserve"> 6, 12</w:t>
      </w:r>
      <w:proofErr w:type="gramStart"/>
      <w:r>
        <w:t>,and</w:t>
      </w:r>
      <w:proofErr w:type="gramEnd"/>
      <w:r>
        <w:t xml:space="preserve"> 18 hours in the example in Section 3.2.3</w:t>
      </w:r>
    </w:p>
    <w:p w:rsidR="00E834A4" w:rsidRDefault="00E834A4" w:rsidP="0057732C">
      <w:r>
        <w:tab/>
      </w:r>
      <w:proofErr w:type="spellStart"/>
      <w:r w:rsidRPr="00F2302A">
        <w:rPr>
          <w:i/>
        </w:rPr>
        <w:t>OmegaPos</w:t>
      </w:r>
      <w:proofErr w:type="spellEnd"/>
      <w:r w:rsidRPr="00F2302A">
        <w:rPr>
          <w:i/>
        </w:rPr>
        <w:t xml:space="preserve">: </w:t>
      </w:r>
      <w:r w:rsidR="004B462B">
        <w:t xml:space="preserve"> This is an array with N r</w:t>
      </w:r>
      <w:r w:rsidR="0005091C">
        <w:t xml:space="preserve">ows. </w:t>
      </w:r>
      <w:r w:rsidR="003F2115">
        <w:t xml:space="preserve"> </w:t>
      </w:r>
      <w:r w:rsidR="0005091C">
        <w:t xml:space="preserve">The nth row contains the cell number </w:t>
      </w:r>
      <w:r w:rsidR="004B462B">
        <w:t xml:space="preserve">of </w:t>
      </w:r>
      <w:r w:rsidR="0005091C">
        <w:t>nth</w:t>
      </w:r>
      <w:r w:rsidR="004B462B">
        <w:t xml:space="preserve"> sample path at times 0</w:t>
      </w:r>
      <w:proofErr w:type="gramStart"/>
      <w:r w:rsidR="004B462B">
        <w:t>,1,2</w:t>
      </w:r>
      <w:proofErr w:type="gramEnd"/>
      <w:r w:rsidR="004B462B">
        <w:t>, (6, 12, and 18 hours).</w:t>
      </w:r>
    </w:p>
    <w:p w:rsidR="004B462B" w:rsidRDefault="004B462B" w:rsidP="0057732C">
      <w:r>
        <w:tab/>
      </w:r>
      <w:proofErr w:type="spellStart"/>
      <w:r w:rsidRPr="00F2302A">
        <w:rPr>
          <w:i/>
        </w:rPr>
        <w:t>OmegaProb</w:t>
      </w:r>
      <w:proofErr w:type="spellEnd"/>
      <w:r w:rsidRPr="00F2302A">
        <w:rPr>
          <w:i/>
        </w:rPr>
        <w:t>:</w:t>
      </w:r>
      <w:r>
        <w:t xml:space="preserve">  is a vector of N components with the nth component being initially set to 1/N</w:t>
      </w:r>
      <w:r w:rsidR="0005091C">
        <w:t>,</w:t>
      </w:r>
      <w:r>
        <w:t xml:space="preserve"> the prior probability on path n.</w:t>
      </w:r>
    </w:p>
    <w:p w:rsidR="00A528A9" w:rsidRDefault="00A528A9" w:rsidP="0057732C">
      <w:r>
        <w:tab/>
      </w:r>
      <w:r w:rsidRPr="00C6050D">
        <w:rPr>
          <w:i/>
        </w:rPr>
        <w:t>T</w:t>
      </w:r>
      <w:r>
        <w:rPr>
          <w:b/>
        </w:rPr>
        <w:t xml:space="preserve"> </w:t>
      </w:r>
      <w:r>
        <w:t>= number of times (= 3 in the example) at which search effort is allocated</w:t>
      </w:r>
    </w:p>
    <w:p w:rsidR="00A528A9" w:rsidRDefault="00A528A9" w:rsidP="0057732C">
      <w:r>
        <w:tab/>
      </w:r>
      <w:r w:rsidRPr="00C6050D">
        <w:rPr>
          <w:i/>
        </w:rPr>
        <w:t>J</w:t>
      </w:r>
      <w:r>
        <w:t>= number of cells (24x24 in the example)</w:t>
      </w:r>
    </w:p>
    <w:p w:rsidR="00A528A9" w:rsidRDefault="00A528A9" w:rsidP="0057732C">
      <w:r>
        <w:tab/>
      </w:r>
      <w:r w:rsidRPr="00C6050D">
        <w:rPr>
          <w:i/>
        </w:rPr>
        <w:t>W</w:t>
      </w:r>
      <w:r>
        <w:rPr>
          <w:b/>
        </w:rPr>
        <w:t xml:space="preserve"> </w:t>
      </w:r>
      <w:r>
        <w:t>is the array of sweep width values as a function of cell and time.  All values are set to 1 in the example.  This input can be varied to produces other examples without changing data.txt.</w:t>
      </w:r>
    </w:p>
    <w:p w:rsidR="00412B43" w:rsidRDefault="00412B43" w:rsidP="0057732C">
      <w:r>
        <w:br w:type="page"/>
      </w:r>
    </w:p>
    <w:p w:rsidR="001E01E8" w:rsidRDefault="001E01E8" w:rsidP="0057732C">
      <w:r w:rsidRPr="001E01E8">
        <w:lastRenderedPageBreak/>
        <w:t>The</w:t>
      </w:r>
      <w:r>
        <w:rPr>
          <w:b/>
        </w:rPr>
        <w:t xml:space="preserve"> </w:t>
      </w:r>
      <w:r w:rsidRPr="001E01E8">
        <w:t>FAB</w:t>
      </w:r>
      <w:r>
        <w:t xml:space="preserve"> a</w:t>
      </w:r>
      <w:r w:rsidR="00A528A9" w:rsidRPr="001E01E8">
        <w:t>lgorithm</w:t>
      </w:r>
      <w:r w:rsidR="00A528A9">
        <w:t xml:space="preserve"> can maximize probability of detection or minimize mean time to complete the search depending o</w:t>
      </w:r>
      <w:r w:rsidR="007E1BED">
        <w:t xml:space="preserve">n the values assigned to </w:t>
      </w:r>
      <w:proofErr w:type="gramStart"/>
      <w:r w:rsidR="007E1BED">
        <w:t>the</w:t>
      </w:r>
      <w:r w:rsidR="00C6050D">
        <w:t xml:space="preserve"> </w:t>
      </w:r>
      <w:r w:rsidR="00C6050D">
        <w:rPr>
          <w:i/>
        </w:rPr>
        <w:t>a</w:t>
      </w:r>
      <w:proofErr w:type="gramEnd"/>
      <w:r w:rsidR="007E1BED">
        <w:t xml:space="preserve"> coefficients that</w:t>
      </w:r>
      <w:r w:rsidR="00C6050D">
        <w:t xml:space="preserve"> define</w:t>
      </w:r>
      <w:r w:rsidR="007E1BED">
        <w:t xml:space="preserve"> the FAB payoff function.  </w:t>
      </w:r>
      <w:proofErr w:type="gramStart"/>
      <w:r w:rsidR="003F2115">
        <w:t xml:space="preserve">The </w:t>
      </w:r>
      <w:r w:rsidR="003F2115">
        <w:rPr>
          <w:i/>
        </w:rPr>
        <w:t>a</w:t>
      </w:r>
      <w:proofErr w:type="gramEnd"/>
      <w:r w:rsidR="003F2115">
        <w:t xml:space="preserve"> coefficients</w:t>
      </w:r>
      <w:r w:rsidR="003F2115">
        <w:t xml:space="preserve"> </w:t>
      </w:r>
      <w:r w:rsidR="00412B43">
        <w:t>can be</w:t>
      </w:r>
      <w:r w:rsidR="003F2115">
        <w:t xml:space="preserve"> determined</w:t>
      </w:r>
      <w:r w:rsidR="00412B43">
        <w:t xml:space="preserve"> by</w:t>
      </w:r>
      <w:r w:rsidR="003F2115">
        <w:t xml:space="preserve"> the reward values </w:t>
      </w:r>
      <w:proofErr w:type="spellStart"/>
      <w:r w:rsidR="003F2115" w:rsidRPr="00412B43">
        <w:rPr>
          <w:i/>
        </w:rPr>
        <w:t>rhat</w:t>
      </w:r>
      <w:proofErr w:type="spellEnd"/>
      <w:r w:rsidR="003F2115">
        <w:t>.  See the discussion</w:t>
      </w:r>
      <w:r w:rsidR="003F2115">
        <w:t xml:space="preserve"> after equation (3.48) in Chapter 3.  </w:t>
      </w:r>
    </w:p>
    <w:p w:rsidR="001E01E8" w:rsidRDefault="001E01E8" w:rsidP="0057732C">
      <w:proofErr w:type="spellStart"/>
      <w:r w:rsidRPr="001E01E8">
        <w:rPr>
          <w:b/>
        </w:rPr>
        <w:t>SetUpInputs</w:t>
      </w:r>
      <w:proofErr w:type="spellEnd"/>
      <w:r>
        <w:t xml:space="preserve"> also sets the</w:t>
      </w:r>
      <w:r w:rsidR="006368A3">
        <w:t xml:space="preserve"> following</w:t>
      </w:r>
      <w:r>
        <w:t xml:space="preserve"> v</w:t>
      </w:r>
      <w:r w:rsidR="006368A3">
        <w:t xml:space="preserve">alues </w:t>
      </w:r>
      <w:r w:rsidR="00A528A9">
        <w:t xml:space="preserve">  </w:t>
      </w:r>
    </w:p>
    <w:p w:rsidR="001E01E8" w:rsidRDefault="000D117A" w:rsidP="001E01E8">
      <w:pPr>
        <w:ind w:firstLine="720"/>
      </w:pPr>
      <w:proofErr w:type="spellStart"/>
      <w:r w:rsidRPr="001E01E8">
        <w:rPr>
          <w:i/>
        </w:rPr>
        <w:t>aForProbDetectByT</w:t>
      </w:r>
      <w:proofErr w:type="spellEnd"/>
      <w:r>
        <w:t xml:space="preserve"> </w:t>
      </w:r>
      <w:r w:rsidR="00A70F65">
        <w:t>=</w:t>
      </w:r>
      <w:r>
        <w:t xml:space="preserve"> the values of </w:t>
      </w:r>
      <w:r w:rsidRPr="00C6050D">
        <w:rPr>
          <w:i/>
        </w:rPr>
        <w:t>a</w:t>
      </w:r>
      <w:r>
        <w:t xml:space="preserve"> </w:t>
      </w:r>
      <w:r w:rsidR="001E01E8">
        <w:t>for maximizing</w:t>
      </w:r>
      <w:r w:rsidR="00531F45">
        <w:t xml:space="preserve"> detection probability</w:t>
      </w:r>
    </w:p>
    <w:p w:rsidR="00F2302A" w:rsidRDefault="00F2302A" w:rsidP="001E01E8">
      <w:pPr>
        <w:ind w:firstLine="720"/>
      </w:pPr>
      <w:proofErr w:type="spellStart"/>
      <w:r w:rsidRPr="00F2302A">
        <w:rPr>
          <w:i/>
        </w:rPr>
        <w:t>rHat</w:t>
      </w:r>
      <w:proofErr w:type="spellEnd"/>
      <w:r w:rsidR="00A70F65">
        <w:rPr>
          <w:i/>
        </w:rPr>
        <w:t xml:space="preserve"> </w:t>
      </w:r>
      <w:r w:rsidR="00A70F65">
        <w:t>=</w:t>
      </w:r>
      <w:r w:rsidR="006368A3">
        <w:t xml:space="preserve"> </w:t>
      </w:r>
      <w:r w:rsidR="00531F45">
        <w:t xml:space="preserve">the reward </w:t>
      </w:r>
      <w:r>
        <w:t>values that produce a FAB payoff function for this example that is the negative of the mean time to complete the search.</w:t>
      </w:r>
      <w:r w:rsidR="006368A3">
        <w:t xml:space="preserve">  S</w:t>
      </w:r>
      <w:r>
        <w:t>ee the discussion of FAB payoff functions below equation (3.48).</w:t>
      </w:r>
      <w:r w:rsidR="006368A3">
        <w:t xml:space="preserve">  In particular, if you detect at time index 0, there is a reward of −6 </w:t>
      </w:r>
      <w:proofErr w:type="spellStart"/>
      <w:proofErr w:type="gramStart"/>
      <w:r w:rsidR="006368A3">
        <w:t>hrs</w:t>
      </w:r>
      <w:proofErr w:type="spellEnd"/>
      <w:r w:rsidR="006368A3">
        <w:t>(</w:t>
      </w:r>
      <w:proofErr w:type="gramEnd"/>
      <w:r w:rsidR="006368A3">
        <w:t xml:space="preserve">cost of 6hrs), and a reward of −12hrs or −18hrs if detection first occurs at time index 1 or 2.  If the target is not detected by the end of the search at time index 2, the reward is −24hrs.  </w:t>
      </w:r>
      <w:r w:rsidR="00A70F65">
        <w:t xml:space="preserve">The values of </w:t>
      </w:r>
      <w:proofErr w:type="spellStart"/>
      <w:r w:rsidR="00A70F65">
        <w:t>rhat</w:t>
      </w:r>
      <w:proofErr w:type="spellEnd"/>
      <w:r w:rsidR="00A70F65">
        <w:t xml:space="preserve"> may be changed by the user to compute variations on the </w:t>
      </w:r>
      <w:proofErr w:type="gramStart"/>
      <w:r w:rsidR="00A70F65">
        <w:t>examples,</w:t>
      </w:r>
      <w:proofErr w:type="gramEnd"/>
      <w:r w:rsidR="00A70F65">
        <w:t xml:space="preserve"> however</w:t>
      </w:r>
      <w:r w:rsidR="00531F45">
        <w:t xml:space="preserve"> the values of</w:t>
      </w:r>
      <w:r w:rsidR="00A70F65">
        <w:t xml:space="preserve"> </w:t>
      </w:r>
      <w:proofErr w:type="spellStart"/>
      <w:r w:rsidR="00531F45" w:rsidRPr="00531F45">
        <w:rPr>
          <w:i/>
        </w:rPr>
        <w:t>rhat</w:t>
      </w:r>
      <w:proofErr w:type="spellEnd"/>
      <w:r w:rsidR="00A70F65">
        <w:t xml:space="preserve"> must be decreasing</w:t>
      </w:r>
      <w:r w:rsidR="00531F45">
        <w:t xml:space="preserve"> with time</w:t>
      </w:r>
      <w:r w:rsidR="00A70F65">
        <w:t>.</w:t>
      </w:r>
    </w:p>
    <w:p w:rsidR="00F2302A" w:rsidRDefault="00F2302A" w:rsidP="00844E45">
      <w:pPr>
        <w:ind w:firstLine="720"/>
      </w:pPr>
      <w:proofErr w:type="spellStart"/>
      <w:r w:rsidRPr="00A70F65">
        <w:rPr>
          <w:b/>
        </w:rPr>
        <w:t>FABPayoffFunction</w:t>
      </w:r>
      <w:proofErr w:type="spellEnd"/>
      <w:r>
        <w:t xml:space="preserve"> converts the </w:t>
      </w:r>
      <w:proofErr w:type="spellStart"/>
      <w:r w:rsidRPr="00531F45">
        <w:rPr>
          <w:i/>
        </w:rPr>
        <w:t>rhat</w:t>
      </w:r>
      <w:proofErr w:type="spellEnd"/>
      <w:r>
        <w:t xml:space="preserve"> vector</w:t>
      </w:r>
      <w:r w:rsidR="006368A3">
        <w:t xml:space="preserve"> to</w:t>
      </w:r>
      <w:r>
        <w:t xml:space="preserve"> the values of the </w:t>
      </w:r>
      <w:r w:rsidRPr="006368A3">
        <w:rPr>
          <w:i/>
        </w:rPr>
        <w:t>a</w:t>
      </w:r>
      <w:r>
        <w:t xml:space="preserve"> that produce a FAB payoff function that is the negative of the mean time to complete the search</w:t>
      </w:r>
    </w:p>
    <w:p w:rsidR="00A528A9" w:rsidRDefault="000D117A" w:rsidP="001E01E8">
      <w:pPr>
        <w:ind w:firstLine="720"/>
      </w:pPr>
      <w:proofErr w:type="spellStart"/>
      <w:r w:rsidRPr="001E01E8">
        <w:rPr>
          <w:i/>
        </w:rPr>
        <w:t>aForMinMeanTime</w:t>
      </w:r>
      <w:proofErr w:type="spellEnd"/>
      <w:r w:rsidR="00A70F65">
        <w:rPr>
          <w:i/>
        </w:rPr>
        <w:t xml:space="preserve"> </w:t>
      </w:r>
      <w:r w:rsidR="00A70F65">
        <w:t>=</w:t>
      </w:r>
      <w:r w:rsidR="001E01E8">
        <w:t xml:space="preserve"> the values of </w:t>
      </w:r>
      <w:proofErr w:type="gramStart"/>
      <w:r w:rsidR="001E01E8">
        <w:rPr>
          <w:i/>
        </w:rPr>
        <w:t>a</w:t>
      </w:r>
      <w:r w:rsidR="001E01E8">
        <w:t xml:space="preserve"> </w:t>
      </w:r>
      <w:r>
        <w:t>for</w:t>
      </w:r>
      <w:proofErr w:type="gramEnd"/>
      <w:r>
        <w:t xml:space="preserve"> minimizing mean time to complete</w:t>
      </w:r>
      <w:r w:rsidR="007E1BED">
        <w:t xml:space="preserve"> the search</w:t>
      </w:r>
      <w:r>
        <w:t>.</w:t>
      </w:r>
    </w:p>
    <w:p w:rsidR="000D117A" w:rsidRDefault="00160116" w:rsidP="0057732C">
      <w:r>
        <w:tab/>
      </w:r>
      <w:r w:rsidRPr="00C6050D">
        <w:rPr>
          <w:i/>
        </w:rPr>
        <w:t>m</w:t>
      </w:r>
      <w:r>
        <w:rPr>
          <w:b/>
        </w:rPr>
        <w:t xml:space="preserve"> </w:t>
      </w:r>
      <w:r w:rsidR="00A70F65">
        <w:t>=</w:t>
      </w:r>
      <w:r>
        <w:t xml:space="preserve"> the vector of search effort available at each (of the three) search times.  This input can be changed by the user to produce variations on the examples in Chapter 3 without producing a new data.txt file.</w:t>
      </w:r>
    </w:p>
    <w:p w:rsidR="005627E5" w:rsidRDefault="005627E5" w:rsidP="0057732C">
      <w:proofErr w:type="spellStart"/>
      <w:r w:rsidRPr="001E01E8">
        <w:rPr>
          <w:b/>
        </w:rPr>
        <w:t>RunBookExamples</w:t>
      </w:r>
      <w:proofErr w:type="spellEnd"/>
      <w:r>
        <w:t xml:space="preserve"> sets the following parameters</w:t>
      </w:r>
    </w:p>
    <w:p w:rsidR="005627E5" w:rsidRDefault="005627E5" w:rsidP="0057732C">
      <w:r>
        <w:tab/>
      </w:r>
      <w:r w:rsidRPr="00044650">
        <w:rPr>
          <w:i/>
        </w:rPr>
        <w:t>epsilon</w:t>
      </w:r>
      <w:r w:rsidRPr="00044650">
        <w:t xml:space="preserve"> </w:t>
      </w:r>
      <w:r>
        <w:t>= the tolerance for the Washburn bound stopping criterion</w:t>
      </w:r>
    </w:p>
    <w:p w:rsidR="005627E5" w:rsidRDefault="005627E5" w:rsidP="0057732C">
      <w:r>
        <w:tab/>
      </w:r>
      <w:proofErr w:type="spellStart"/>
      <w:r w:rsidRPr="00C6050D">
        <w:rPr>
          <w:i/>
        </w:rPr>
        <w:t>maxItr</w:t>
      </w:r>
      <w:proofErr w:type="spellEnd"/>
      <w:r w:rsidRPr="00C6050D">
        <w:rPr>
          <w:i/>
        </w:rPr>
        <w:t xml:space="preserve"> </w:t>
      </w:r>
      <w:r>
        <w:t>= the maximum number of iterations through the time periods.  If the tolerance has not been reached at this point</w:t>
      </w:r>
      <w:r w:rsidR="007E1BED">
        <w:t>,</w:t>
      </w:r>
      <w:r>
        <w:t xml:space="preserve"> the program stops after </w:t>
      </w:r>
      <w:proofErr w:type="spellStart"/>
      <w:r>
        <w:t>maxItr</w:t>
      </w:r>
      <w:proofErr w:type="spellEnd"/>
      <w:r>
        <w:t>.</w:t>
      </w:r>
    </w:p>
    <w:p w:rsidR="005627E5" w:rsidRPr="00160116" w:rsidRDefault="005627E5" w:rsidP="0057732C">
      <w:r>
        <w:tab/>
        <w:t xml:space="preserve">These two input parameters may be varied without changing </w:t>
      </w:r>
      <w:r w:rsidR="008F43AC">
        <w:t>data.txt.</w:t>
      </w:r>
    </w:p>
    <w:p w:rsidR="008F43AC" w:rsidRDefault="008F43AC" w:rsidP="00F43B38">
      <w:r>
        <w:t xml:space="preserve">The remainder of </w:t>
      </w:r>
      <w:proofErr w:type="spellStart"/>
      <w:r>
        <w:t>RunBookExamples</w:t>
      </w:r>
      <w:proofErr w:type="spellEnd"/>
      <w:r>
        <w:t xml:space="preserve"> runs the FAB algorithm to find plans that maximize detection probability or minimize mean time to complete.  In doing so it also calculates the myopic plan (by settin</w:t>
      </w:r>
      <w:r w:rsidR="007E1BED">
        <w:t>g</w:t>
      </w:r>
      <w:r>
        <w:t xml:space="preserve"> </w:t>
      </w:r>
      <w:proofErr w:type="spellStart"/>
      <w:r>
        <w:t>maxItr</w:t>
      </w:r>
      <w:proofErr w:type="spellEnd"/>
      <w:r>
        <w:t>=1) and detection probabilities for the various plans.</w:t>
      </w:r>
    </w:p>
    <w:p w:rsidR="00F43B38" w:rsidRDefault="008F43AC" w:rsidP="00F43B38">
      <w:r>
        <w:t>T</w:t>
      </w:r>
      <w:r w:rsidR="00F43B38">
        <w:t>he FAB algorithm is implem</w:t>
      </w:r>
      <w:r w:rsidR="00C6050D">
        <w:t xml:space="preserve">ented in the file </w:t>
      </w:r>
      <w:proofErr w:type="spellStart"/>
      <w:r w:rsidR="00C6050D">
        <w:t>FABAlgorithm.m</w:t>
      </w:r>
      <w:proofErr w:type="spellEnd"/>
      <w:r w:rsidR="00F43B38">
        <w:t xml:space="preserve">.  The inputs and outputs are documented in the code and are included below. </w:t>
      </w:r>
    </w:p>
    <w:p w:rsidR="00531F45" w:rsidRDefault="00531F45">
      <w:r>
        <w:br w:type="page"/>
      </w:r>
    </w:p>
    <w:p w:rsidR="00EE45A6" w:rsidRDefault="00EE45A6">
      <w:bookmarkStart w:id="0" w:name="_GoBack"/>
      <w:bookmarkEnd w:id="0"/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FABAlgorithm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Implements the FAB algorithm in Section 3.4.2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%%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Inputs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omegaProb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- probabilities of samples (N by 1)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positive values summing to 1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omegaPos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-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location of samples at each time (N by T)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values from 1 to J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m         - search effort available at each time (T by 1)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positive values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a         - coefficients for linear combination (T + 1 by 1)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       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see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discussion after (3.49) for details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W         - "sweep width" for each location and time (J by T)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positive values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epsilon   - desired tolerance for Washburn bound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positive value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maxItr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- maximum allowed iterations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positive value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verbose   - output intermediate results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         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boolean</w:t>
      </w:r>
      <w:proofErr w:type="spellEnd"/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Outputs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f         - search effort allocation (J by T)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            non-negative values</w:t>
      </w:r>
    </w:p>
    <w:p w:rsidR="00EE45A6" w:rsidRDefault="00EE45A6" w:rsidP="00EE45A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WashburnBound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- Washburn bound achieved</w:t>
      </w:r>
    </w:p>
    <w:p w:rsidR="00EE45A6" w:rsidRPr="007E1BED" w:rsidRDefault="00EE45A6" w:rsidP="007E1B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itr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   - actual number of iterations</w:t>
      </w:r>
    </w:p>
    <w:sectPr w:rsidR="00EE45A6" w:rsidRPr="007E1B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A6"/>
    <w:rsid w:val="0000442F"/>
    <w:rsid w:val="00042225"/>
    <w:rsid w:val="00044650"/>
    <w:rsid w:val="0005091C"/>
    <w:rsid w:val="000563A1"/>
    <w:rsid w:val="00067196"/>
    <w:rsid w:val="00067DAC"/>
    <w:rsid w:val="00070AA9"/>
    <w:rsid w:val="000B667E"/>
    <w:rsid w:val="000D117A"/>
    <w:rsid w:val="000E0DC0"/>
    <w:rsid w:val="000F5C88"/>
    <w:rsid w:val="000F7B9C"/>
    <w:rsid w:val="0010645F"/>
    <w:rsid w:val="00137852"/>
    <w:rsid w:val="00140C5D"/>
    <w:rsid w:val="00143BBA"/>
    <w:rsid w:val="0015117A"/>
    <w:rsid w:val="00160116"/>
    <w:rsid w:val="001731A5"/>
    <w:rsid w:val="00174295"/>
    <w:rsid w:val="00183D31"/>
    <w:rsid w:val="001866D5"/>
    <w:rsid w:val="00194E53"/>
    <w:rsid w:val="001A3BD9"/>
    <w:rsid w:val="001B3005"/>
    <w:rsid w:val="001C5080"/>
    <w:rsid w:val="001C56F7"/>
    <w:rsid w:val="001E01E8"/>
    <w:rsid w:val="002052F3"/>
    <w:rsid w:val="00210BB7"/>
    <w:rsid w:val="00215918"/>
    <w:rsid w:val="00237D61"/>
    <w:rsid w:val="002477D1"/>
    <w:rsid w:val="0029594D"/>
    <w:rsid w:val="00297E77"/>
    <w:rsid w:val="002A4351"/>
    <w:rsid w:val="002B63FA"/>
    <w:rsid w:val="003208D6"/>
    <w:rsid w:val="00326D40"/>
    <w:rsid w:val="003271D3"/>
    <w:rsid w:val="00330FAB"/>
    <w:rsid w:val="0034067E"/>
    <w:rsid w:val="003616E9"/>
    <w:rsid w:val="003728BA"/>
    <w:rsid w:val="003F20A0"/>
    <w:rsid w:val="003F2115"/>
    <w:rsid w:val="003F5EF2"/>
    <w:rsid w:val="0040030D"/>
    <w:rsid w:val="00412B43"/>
    <w:rsid w:val="00420F98"/>
    <w:rsid w:val="00444CFC"/>
    <w:rsid w:val="004735B7"/>
    <w:rsid w:val="00473A1C"/>
    <w:rsid w:val="004B462B"/>
    <w:rsid w:val="004C3FA8"/>
    <w:rsid w:val="004D6AF9"/>
    <w:rsid w:val="004E1E86"/>
    <w:rsid w:val="004E26BA"/>
    <w:rsid w:val="004F5B79"/>
    <w:rsid w:val="005017C0"/>
    <w:rsid w:val="0050402C"/>
    <w:rsid w:val="005273CA"/>
    <w:rsid w:val="00531F45"/>
    <w:rsid w:val="00535701"/>
    <w:rsid w:val="005406C8"/>
    <w:rsid w:val="00560478"/>
    <w:rsid w:val="005627E5"/>
    <w:rsid w:val="00562A9E"/>
    <w:rsid w:val="0057732C"/>
    <w:rsid w:val="005A4631"/>
    <w:rsid w:val="005C7F27"/>
    <w:rsid w:val="00604B16"/>
    <w:rsid w:val="006205FD"/>
    <w:rsid w:val="006368A3"/>
    <w:rsid w:val="00647C4C"/>
    <w:rsid w:val="006646A8"/>
    <w:rsid w:val="00673EA9"/>
    <w:rsid w:val="00675305"/>
    <w:rsid w:val="006A04AC"/>
    <w:rsid w:val="006B505B"/>
    <w:rsid w:val="006C693E"/>
    <w:rsid w:val="006C71FC"/>
    <w:rsid w:val="006C7B5E"/>
    <w:rsid w:val="006D5207"/>
    <w:rsid w:val="00725EF1"/>
    <w:rsid w:val="007357E1"/>
    <w:rsid w:val="0075106F"/>
    <w:rsid w:val="007717E1"/>
    <w:rsid w:val="007823D2"/>
    <w:rsid w:val="00791C8C"/>
    <w:rsid w:val="0079790E"/>
    <w:rsid w:val="007A5BC7"/>
    <w:rsid w:val="007A7B34"/>
    <w:rsid w:val="007C06A2"/>
    <w:rsid w:val="007D0857"/>
    <w:rsid w:val="007E1BED"/>
    <w:rsid w:val="008221DD"/>
    <w:rsid w:val="00832CD3"/>
    <w:rsid w:val="00844E45"/>
    <w:rsid w:val="0086348D"/>
    <w:rsid w:val="00876A7C"/>
    <w:rsid w:val="00880E9C"/>
    <w:rsid w:val="00897672"/>
    <w:rsid w:val="008B64FA"/>
    <w:rsid w:val="008F2D03"/>
    <w:rsid w:val="008F43AC"/>
    <w:rsid w:val="00907561"/>
    <w:rsid w:val="0091517F"/>
    <w:rsid w:val="009152EE"/>
    <w:rsid w:val="00916209"/>
    <w:rsid w:val="00916E58"/>
    <w:rsid w:val="00922D12"/>
    <w:rsid w:val="00940F2E"/>
    <w:rsid w:val="00944A3F"/>
    <w:rsid w:val="009939D3"/>
    <w:rsid w:val="00996A05"/>
    <w:rsid w:val="009C344D"/>
    <w:rsid w:val="009C45FD"/>
    <w:rsid w:val="009D62BB"/>
    <w:rsid w:val="00A05A56"/>
    <w:rsid w:val="00A1316D"/>
    <w:rsid w:val="00A25DC2"/>
    <w:rsid w:val="00A33C2A"/>
    <w:rsid w:val="00A3556C"/>
    <w:rsid w:val="00A50D6B"/>
    <w:rsid w:val="00A528A9"/>
    <w:rsid w:val="00A560BA"/>
    <w:rsid w:val="00A70F65"/>
    <w:rsid w:val="00A97A8A"/>
    <w:rsid w:val="00AB7CF7"/>
    <w:rsid w:val="00AC4780"/>
    <w:rsid w:val="00B14423"/>
    <w:rsid w:val="00B24508"/>
    <w:rsid w:val="00B43D6B"/>
    <w:rsid w:val="00B53CBE"/>
    <w:rsid w:val="00B616C7"/>
    <w:rsid w:val="00BA4721"/>
    <w:rsid w:val="00BB61F2"/>
    <w:rsid w:val="00BC0892"/>
    <w:rsid w:val="00C1272B"/>
    <w:rsid w:val="00C20E25"/>
    <w:rsid w:val="00C2621F"/>
    <w:rsid w:val="00C274CA"/>
    <w:rsid w:val="00C32EDC"/>
    <w:rsid w:val="00C6050D"/>
    <w:rsid w:val="00C6665E"/>
    <w:rsid w:val="00C741BA"/>
    <w:rsid w:val="00C74CF7"/>
    <w:rsid w:val="00C77DFD"/>
    <w:rsid w:val="00C90159"/>
    <w:rsid w:val="00CA27CC"/>
    <w:rsid w:val="00CA6B6F"/>
    <w:rsid w:val="00CB2F5D"/>
    <w:rsid w:val="00CF4E7D"/>
    <w:rsid w:val="00D00986"/>
    <w:rsid w:val="00D06BE4"/>
    <w:rsid w:val="00DA6047"/>
    <w:rsid w:val="00DD675B"/>
    <w:rsid w:val="00DE1DA8"/>
    <w:rsid w:val="00DE248D"/>
    <w:rsid w:val="00E05F05"/>
    <w:rsid w:val="00E32730"/>
    <w:rsid w:val="00E4304E"/>
    <w:rsid w:val="00E44F51"/>
    <w:rsid w:val="00E549B2"/>
    <w:rsid w:val="00E670E8"/>
    <w:rsid w:val="00E77743"/>
    <w:rsid w:val="00E834A4"/>
    <w:rsid w:val="00E9245B"/>
    <w:rsid w:val="00E96ABA"/>
    <w:rsid w:val="00EC0BFA"/>
    <w:rsid w:val="00EC37DB"/>
    <w:rsid w:val="00EE45A6"/>
    <w:rsid w:val="00F2302A"/>
    <w:rsid w:val="00F43B38"/>
    <w:rsid w:val="00F537EB"/>
    <w:rsid w:val="00F54BE1"/>
    <w:rsid w:val="00F826B4"/>
    <w:rsid w:val="00FD403A"/>
    <w:rsid w:val="00FE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Metron, Inc.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Stephen</dc:creator>
  <cp:lastModifiedBy>Stone, Larry</cp:lastModifiedBy>
  <cp:revision>18</cp:revision>
  <cp:lastPrinted>2016-01-28T14:19:00Z</cp:lastPrinted>
  <dcterms:created xsi:type="dcterms:W3CDTF">2016-01-27T21:15:00Z</dcterms:created>
  <dcterms:modified xsi:type="dcterms:W3CDTF">2016-01-31T16:07:00Z</dcterms:modified>
</cp:coreProperties>
</file>